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382" w14:textId="194395CE" w:rsidR="007D3886" w:rsidRPr="00E43954" w:rsidRDefault="007A468F" w:rsidP="007A468F">
      <w:pPr>
        <w:pStyle w:val="Title"/>
        <w:spacing w:line="360" w:lineRule="auto"/>
        <w:ind w:firstLine="360"/>
        <w:rPr>
          <w:rFonts w:ascii="Arial" w:hAnsi="Arial" w:cs="Arial"/>
          <w:sz w:val="40"/>
          <w:szCs w:val="40"/>
        </w:rPr>
      </w:pPr>
      <w:r>
        <w:rPr>
          <w:rFonts w:ascii="Arial" w:hAnsi="Arial" w:cs="Arial"/>
          <w:sz w:val="40"/>
          <w:szCs w:val="40"/>
        </w:rPr>
        <w:t xml:space="preserve">ARKANSAS </w:t>
      </w:r>
      <w:r w:rsidR="007D3886" w:rsidRPr="00E43954">
        <w:rPr>
          <w:rFonts w:ascii="Arial" w:hAnsi="Arial" w:cs="Arial"/>
          <w:sz w:val="40"/>
          <w:szCs w:val="40"/>
        </w:rPr>
        <w:t>SUBLEASE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29FE1C7E" w:rsidR="007D3886" w:rsidRDefault="007D3886" w:rsidP="007D3886">
      <w:pPr>
        <w:pStyle w:val="BodyText"/>
        <w:spacing w:line="360" w:lineRule="auto"/>
        <w:ind w:left="360"/>
        <w:rPr>
          <w:rFonts w:ascii="Arial" w:hAnsi="Arial" w:cs="Arial"/>
          <w:sz w:val="22"/>
          <w:szCs w:val="22"/>
        </w:rPr>
      </w:pPr>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592C3031"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w:t>
      </w:r>
      <w:r w:rsidR="007A468F">
        <w:rPr>
          <w:rFonts w:ascii="Arial" w:hAnsi="Arial" w:cs="Arial"/>
          <w:sz w:val="22"/>
          <w:szCs w:val="22"/>
        </w:rPr>
        <w:t xml:space="preserve"> Arkansas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932A2E"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932A2E"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932A2E"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932A2E"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3AF93885"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w:t>
      </w:r>
      <w:r w:rsidR="007A468F">
        <w:rPr>
          <w:rFonts w:ascii="Arial" w:hAnsi="Arial" w:cs="Arial"/>
          <w:sz w:val="22"/>
          <w:szCs w:val="22"/>
        </w:rPr>
        <w:t>f Arkansas</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932A2E"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932A2E"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yHXQIAALIEAAAOAAAAZHJzL2Uyb0RvYy54bWysVE1PGzEQvVfqf7B8L5uFJMCKDUpBVJUQ&#10;IIWK88RrZ1e1Pa7tZJf++o69CSDoqerFGXvezsebN7m4HIxmO+lDh7bm5dGEM2kFNp3d1PzH482X&#10;M85CBNuARitr/iwDv1x8/nTRu0oeY4u6kZ5REBuq3tW8jdFVRRFEKw2EI3TSklOhNxDp6jdF46Gn&#10;6EYXx5PJvOjRN86jkCHQ6/Xo5IscXykp4r1SQUama061xXz6fK7TWSwuoNp4cG0n9mXAP1RhoLOU&#10;9CXUNURgW999CGU64TGgikcCTYFKdULmHqibcvKum1ULTuZeiJzgXmgK/y+suNs9eNY1NT/hzIKh&#10;ET3KIbKvOLCTxE7vQkWglSNYHOiZpnx4D/SYmh6UN+mX2mHkJ56fX7hNwQQ9zman0/l8xpkgX3k+&#10;LcvzWYpTvH7ufIjfJBqWjJp7Gl7mFHa3IY7QAyRls3jTaZ0HqC3raz4/mVFqASQjpSGSaRw1Fuwm&#10;hwmouyZ9kj5Oga60ZzsgYaw1iJ/7Yj6griG0I6whK6Gg8ri1zViRttRDImkkI1lxWA/kTOYam2ci&#10;zuMovODETUeZbyHEB/CkNCqYtife06E0UhO4tzhr0f/+23vCkwDIy1lPyqUOf23BS870d0vSOC+n&#10;0yT1fJnOTo/p4t961m89dmuukDgoaU+dyGbCR30wlUfzREu2TFnJBVZQ7poTv6N5Fcd9oiUVcrnM&#10;IBK3g3hrV06k0AfGH4cn8G4/30jSuMODxqF6N+YROw56uY2ouqyBV1b3vNNiZBXtlzht3tt7Rr3+&#10;1Sz+AAAA//8DAFBLAwQUAAYACAAAACEAoGUV8d8AAAAJAQAADwAAAGRycy9kb3ducmV2LnhtbEyP&#10;wU7DMBBE70j8g7VI3KjdBKo0xKkQogIhVUBBiKMbL3FEvI5itw1/z3KC486MZt9Uq8n34oBj7AJp&#10;mM8UCKQm2I5aDW+v64sCREyGrOkDoYZvjLCqT08qU9pwpBc8bFMruIRiaTS4lIZSytg49CbOwoDE&#10;3mcYvUl8jq20ozlyue9lptRCetMRf3BmwFuHzdd27zVsnh/XhPeFx8Ft3j8ensJC3QWtz8+mm2sQ&#10;Caf0F4ZffEaHmpl2YU82il7D5dWSk6xnOQj2l1nOU3Ya8nmhQNaV/L+g/gEAAP//AwBQSwECLQAU&#10;AAYACAAAACEAtoM4kv4AAADhAQAAEwAAAAAAAAAAAAAAAAAAAAAAW0NvbnRlbnRfVHlwZXNdLnht&#10;bFBLAQItABQABgAIAAAAIQA4/SH/1gAAAJQBAAALAAAAAAAAAAAAAAAAAC8BAABfcmVscy8ucmVs&#10;c1BLAQItABQABgAIAAAAIQAphNyHXQIAALIEAAAOAAAAAAAAAAAAAAAAAC4CAABkcnMvZTJvRG9j&#10;LnhtbFBLAQItABQABgAIAAAAIQCgZRXx3wAAAAkBAAAPAAAAAAAAAAAAAAAAALcEAABkcnMvZG93&#10;bnJldi54bWxQSwUGAAAAAAQABADzAAAAwwUAAAAA&#10;" filled="f" strokeweight=".5pt">
                <v:stroke dashstyle="dash" joinstyle="round"/>
                <v:textbox>
                  <w:txbxContent>
                    <w:p w14:paraId="75346C41" w14:textId="77777777" w:rsidR="007D3886" w:rsidRDefault="00932A2E"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7D3886">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7D3886">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7DED" w14:textId="77777777" w:rsidR="00736EAB" w:rsidRDefault="00736EAB">
      <w:r>
        <w:separator/>
      </w:r>
    </w:p>
  </w:endnote>
  <w:endnote w:type="continuationSeparator" w:id="0">
    <w:p w14:paraId="15BEBC09" w14:textId="77777777" w:rsidR="00736EAB" w:rsidRDefault="0073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932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D498" w14:textId="77777777" w:rsidR="00736EAB" w:rsidRDefault="00736EAB">
      <w:r>
        <w:separator/>
      </w:r>
    </w:p>
  </w:footnote>
  <w:footnote w:type="continuationSeparator" w:id="0">
    <w:p w14:paraId="0D1D7743" w14:textId="77777777" w:rsidR="00736EAB" w:rsidRDefault="0073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46205"/>
    <w:rsid w:val="004424E3"/>
    <w:rsid w:val="00491B61"/>
    <w:rsid w:val="005D39B1"/>
    <w:rsid w:val="00736EAB"/>
    <w:rsid w:val="007A468F"/>
    <w:rsid w:val="007D3886"/>
    <w:rsid w:val="008100B2"/>
    <w:rsid w:val="00932A2E"/>
    <w:rsid w:val="00C77E7C"/>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paragraph" w:styleId="Header">
    <w:name w:val="header"/>
    <w:basedOn w:val="Normal"/>
    <w:link w:val="HeaderChar"/>
    <w:uiPriority w:val="99"/>
    <w:unhideWhenUsed/>
    <w:rsid w:val="007A468F"/>
    <w:pPr>
      <w:tabs>
        <w:tab w:val="center" w:pos="4680"/>
        <w:tab w:val="right" w:pos="9360"/>
      </w:tabs>
    </w:pPr>
  </w:style>
  <w:style w:type="character" w:customStyle="1" w:styleId="HeaderChar">
    <w:name w:val="Header Char"/>
    <w:basedOn w:val="DefaultParagraphFont"/>
    <w:link w:val="Header"/>
    <w:uiPriority w:val="99"/>
    <w:rsid w:val="007A46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dc:title>
  <dc:subject/>
  <dc:creator>ESIGN</dc:creator>
  <cp:keywords/>
  <dc:description/>
  <cp:lastModifiedBy>Jake Upex</cp:lastModifiedBy>
  <cp:revision>4</cp:revision>
  <dcterms:created xsi:type="dcterms:W3CDTF">2020-09-22T20:13:00Z</dcterms:created>
  <dcterms:modified xsi:type="dcterms:W3CDTF">2020-09-29T18:21:00Z</dcterms:modified>
  <cp:category/>
</cp:coreProperties>
</file>