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3671B12" w:rsidR="006D7F0B" w:rsidRPr="00747D82" w:rsidRDefault="00431A46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ALASKA</w:t>
      </w:r>
      <w:r w:rsidR="00185C08">
        <w:rPr>
          <w:rFonts w:ascii="Arial" w:hAnsi="Arial" w:cs="Arial"/>
          <w:b/>
          <w:bCs/>
          <w:sz w:val="40"/>
          <w:szCs w:val="40"/>
        </w:rPr>
        <w:t xml:space="preserve"> 24-HOUR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 xml:space="preserve">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3AC0F165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4E5AA9">
        <w:rPr>
          <w:rFonts w:ascii="Arial" w:hAnsi="Arial" w:cs="Arial"/>
          <w:b/>
          <w:bCs/>
          <w:sz w:val="24"/>
          <w:szCs w:val="24"/>
        </w:rPr>
        <w:t>24-HOUR</w:t>
      </w:r>
      <w:r w:rsidR="00185C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6CB6221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8F5FF1">
        <w:rPr>
          <w:rFonts w:ascii="Arial" w:hAnsi="Arial" w:cs="Arial"/>
          <w:sz w:val="24"/>
          <w:szCs w:val="24"/>
        </w:rPr>
        <w:t>Alaska</w:t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advanced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22A47D3A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8F5FF1">
        <w:rPr>
          <w:rFonts w:ascii="Arial" w:hAnsi="Arial" w:cs="Arial"/>
          <w:sz w:val="24"/>
          <w:szCs w:val="24"/>
        </w:rPr>
        <w:t>24</w:t>
      </w:r>
      <w:r w:rsidR="008A2056" w:rsidRPr="00747D82">
        <w:rPr>
          <w:rFonts w:ascii="Arial" w:hAnsi="Arial" w:cs="Arial"/>
          <w:sz w:val="24"/>
          <w:szCs w:val="24"/>
        </w:rPr>
        <w:t xml:space="preserve"> hours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DFE2" w14:textId="77777777" w:rsidR="00F17A58" w:rsidRDefault="00F17A58" w:rsidP="00965156">
      <w:pPr>
        <w:spacing w:after="0" w:line="240" w:lineRule="auto"/>
      </w:pPr>
      <w:r>
        <w:separator/>
      </w:r>
    </w:p>
  </w:endnote>
  <w:endnote w:type="continuationSeparator" w:id="0">
    <w:p w14:paraId="39A96A68" w14:textId="77777777" w:rsidR="00F17A58" w:rsidRDefault="00F17A58" w:rsidP="00965156">
      <w:pPr>
        <w:spacing w:after="0" w:line="240" w:lineRule="auto"/>
      </w:pPr>
      <w:r>
        <w:continuationSeparator/>
      </w:r>
    </w:p>
  </w:endnote>
  <w:endnote w:type="continuationNotice" w:id="1">
    <w:p w14:paraId="1A05CBC9" w14:textId="77777777" w:rsidR="00F17A58" w:rsidRDefault="00F17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1011" w14:textId="77777777" w:rsidR="00F17A58" w:rsidRDefault="00F17A58" w:rsidP="00965156">
      <w:pPr>
        <w:spacing w:after="0" w:line="240" w:lineRule="auto"/>
      </w:pPr>
      <w:r>
        <w:separator/>
      </w:r>
    </w:p>
  </w:footnote>
  <w:footnote w:type="continuationSeparator" w:id="0">
    <w:p w14:paraId="02F17F4D" w14:textId="77777777" w:rsidR="00F17A58" w:rsidRDefault="00F17A58" w:rsidP="00965156">
      <w:pPr>
        <w:spacing w:after="0" w:line="240" w:lineRule="auto"/>
      </w:pPr>
      <w:r>
        <w:continuationSeparator/>
      </w:r>
    </w:p>
  </w:footnote>
  <w:footnote w:type="continuationNotice" w:id="1">
    <w:p w14:paraId="66573917" w14:textId="77777777" w:rsidR="00F17A58" w:rsidRDefault="00F17A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85C08"/>
    <w:rsid w:val="00215191"/>
    <w:rsid w:val="002343C7"/>
    <w:rsid w:val="002A6A44"/>
    <w:rsid w:val="002D53BA"/>
    <w:rsid w:val="00346846"/>
    <w:rsid w:val="003E2941"/>
    <w:rsid w:val="00431A46"/>
    <w:rsid w:val="00490AE4"/>
    <w:rsid w:val="00492D38"/>
    <w:rsid w:val="004E3FD5"/>
    <w:rsid w:val="004E5AA9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8F5FF1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325ED"/>
    <w:rsid w:val="00C45DDA"/>
    <w:rsid w:val="00C63672"/>
    <w:rsid w:val="00C926DE"/>
    <w:rsid w:val="00CE5014"/>
    <w:rsid w:val="00D971AE"/>
    <w:rsid w:val="00DC7453"/>
    <w:rsid w:val="00DD5EF7"/>
    <w:rsid w:val="00DF2A19"/>
    <w:rsid w:val="00F17A58"/>
    <w:rsid w:val="00F279F9"/>
    <w:rsid w:val="00F40573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24-Hour Notice to Enter</dc:title>
  <dc:subject/>
  <dc:creator>eSign</dc:creator>
  <cp:keywords/>
  <dc:description/>
  <cp:lastModifiedBy>Jake Upex</cp:lastModifiedBy>
  <cp:revision>6</cp:revision>
  <dcterms:created xsi:type="dcterms:W3CDTF">2023-04-06T17:09:00Z</dcterms:created>
  <dcterms:modified xsi:type="dcterms:W3CDTF">2023-04-06T17:13:00Z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